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898DB" w14:textId="77777777" w:rsidR="00076F41" w:rsidRDefault="00CE3365" w:rsidP="00076F41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 xml:space="preserve">Załącznik </w:t>
      </w:r>
      <w:r w:rsidR="00A540DE">
        <w:rPr>
          <w:i/>
          <w:iCs/>
        </w:rPr>
        <w:t xml:space="preserve">nr 7 </w:t>
      </w:r>
      <w:r w:rsidR="00076F41">
        <w:rPr>
          <w:i/>
          <w:iCs/>
        </w:rPr>
        <w:t xml:space="preserve">do Regulaminu praktyk zawodowych dla studentów studiów I </w:t>
      </w:r>
      <w:proofErr w:type="spellStart"/>
      <w:r w:rsidR="00076F41">
        <w:rPr>
          <w:i/>
          <w:iCs/>
        </w:rPr>
        <w:t>i</w:t>
      </w:r>
      <w:proofErr w:type="spellEnd"/>
      <w:r w:rsidR="00076F41">
        <w:rPr>
          <w:i/>
          <w:iCs/>
        </w:rPr>
        <w:t xml:space="preserve"> II st. realizowanych na Wydziale Nauk Ścisłych i Przyrodniczych </w:t>
      </w:r>
    </w:p>
    <w:p w14:paraId="422CFE99" w14:textId="73E78C45" w:rsidR="00076F41" w:rsidRDefault="00076F41" w:rsidP="00076F41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Uniwersytetu Szczecińskiego</w:t>
      </w:r>
    </w:p>
    <w:p w14:paraId="14FD1633" w14:textId="4C4961FE" w:rsidR="00076F41" w:rsidRDefault="00076F41" w:rsidP="00076F41">
      <w:pPr>
        <w:autoSpaceDE w:val="0"/>
        <w:autoSpaceDN w:val="0"/>
        <w:adjustRightInd w:val="0"/>
        <w:jc w:val="right"/>
        <w:rPr>
          <w:i/>
          <w:iCs/>
        </w:rPr>
      </w:pPr>
    </w:p>
    <w:p w14:paraId="36412158" w14:textId="77777777" w:rsidR="00076F41" w:rsidRDefault="00076F41" w:rsidP="00076F41">
      <w:pPr>
        <w:autoSpaceDE w:val="0"/>
        <w:autoSpaceDN w:val="0"/>
        <w:adjustRightInd w:val="0"/>
        <w:jc w:val="right"/>
        <w:rPr>
          <w:rFonts w:ascii="Calibri" w:eastAsia="Calibri" w:hAnsi="Calibri"/>
          <w:i/>
          <w:iCs/>
          <w:sz w:val="22"/>
          <w:szCs w:val="22"/>
        </w:rPr>
      </w:pPr>
    </w:p>
    <w:p w14:paraId="5932E359" w14:textId="533002C8" w:rsidR="0021644A" w:rsidRDefault="00CE3365" w:rsidP="00076F41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Sprawozdanie kierunkowego opiekuna praktyk zawodowych</w:t>
      </w:r>
    </w:p>
    <w:p w14:paraId="1048AFCB" w14:textId="7BA8FF29" w:rsidR="0021644A" w:rsidRDefault="00CE3365" w:rsidP="00076F41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zrealizowanych w roku akademickim ………..</w:t>
      </w:r>
    </w:p>
    <w:p w14:paraId="1D51D211" w14:textId="77777777" w:rsidR="00076F41" w:rsidRDefault="00076F41" w:rsidP="00076F41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4F8CA5C8" w14:textId="77777777" w:rsidR="0021644A" w:rsidRDefault="00CE3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Kierunek studiów: .............................................................................................................……..</w:t>
      </w:r>
    </w:p>
    <w:p w14:paraId="61C0DBD8" w14:textId="77777777" w:rsidR="0021644A" w:rsidRDefault="00CE3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Profil, poziom i forma studiów: ……………………...………………………………………..</w:t>
      </w:r>
    </w:p>
    <w:p w14:paraId="3EBEE6C7" w14:textId="77777777" w:rsidR="0021644A" w:rsidRDefault="00CE3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Rok studiów: ..............................................................................................................................</w:t>
      </w:r>
    </w:p>
    <w:p w14:paraId="3CA83D0E" w14:textId="77777777" w:rsidR="0021644A" w:rsidRDefault="00CE3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Obowiązujący wymiar praktyki: ..................................................................................................</w:t>
      </w:r>
    </w:p>
    <w:p w14:paraId="1D3B16FB" w14:textId="77777777" w:rsidR="0021644A" w:rsidRDefault="00CE3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Liczba studentów, którzy odbyli praktykę: …………………………………………</w:t>
      </w:r>
    </w:p>
    <w:p w14:paraId="7EED6D4D" w14:textId="77777777" w:rsidR="0021644A" w:rsidRDefault="00CE3365">
      <w:pPr>
        <w:rPr>
          <w:rFonts w:eastAsiaTheme="minorHAnsi"/>
          <w:lang w:eastAsia="en-US"/>
        </w:rPr>
      </w:pPr>
      <w:r>
        <w:t>Liczba studentów, którym zaliczono na poczet praktyki zawodowej czynności wykonywane w ramach zatrudnienia, stażu lub wolontariatu</w:t>
      </w:r>
      <w:r>
        <w:rPr>
          <w:rStyle w:val="markedcontent"/>
        </w:rPr>
        <w:t xml:space="preserve"> (jeżeli umożliwiły one uzyskanie efektów uczenia się określonych w programie studiów dla</w:t>
      </w:r>
      <w:r>
        <w:t xml:space="preserve"> </w:t>
      </w:r>
      <w:r>
        <w:rPr>
          <w:rStyle w:val="markedcontent"/>
        </w:rPr>
        <w:t>praktyk zawodowych)</w:t>
      </w:r>
      <w:r>
        <w:rPr>
          <w:rFonts w:eastAsiaTheme="minorHAnsi"/>
        </w:rPr>
        <w:t>: ………………</w:t>
      </w:r>
    </w:p>
    <w:p w14:paraId="7587262B" w14:textId="77777777" w:rsidR="0021644A" w:rsidRDefault="00CE3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Liczba studentów, którzy nie zaliczyli praktyki:……………………………………………....</w:t>
      </w:r>
    </w:p>
    <w:p w14:paraId="5CD041EC" w14:textId="77777777" w:rsidR="0021644A" w:rsidRDefault="0021644A">
      <w:pPr>
        <w:rPr>
          <w:rStyle w:val="markedcontent"/>
          <w:rFonts w:ascii="Arial" w:hAnsi="Arial" w:cs="Arial"/>
        </w:rPr>
      </w:pPr>
    </w:p>
    <w:p w14:paraId="3C7DCFC7" w14:textId="77777777" w:rsidR="0021644A" w:rsidRDefault="00CE3365">
      <w:pPr>
        <w:rPr>
          <w:color w:val="000000"/>
        </w:rPr>
      </w:pPr>
      <w:r>
        <w:rPr>
          <w:color w:val="000000"/>
        </w:rPr>
        <w:t>1. Hospitacje praktyki zawodowej:</w:t>
      </w:r>
    </w:p>
    <w:p w14:paraId="4198E55A" w14:textId="77777777" w:rsidR="0021644A" w:rsidRDefault="0021644A">
      <w:pPr>
        <w:rPr>
          <w:color w:val="000000"/>
        </w:rPr>
      </w:pPr>
    </w:p>
    <w:tbl>
      <w:tblPr>
        <w:tblW w:w="8642" w:type="dxa"/>
        <w:jc w:val="center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46"/>
        <w:gridCol w:w="2012"/>
        <w:gridCol w:w="4651"/>
        <w:gridCol w:w="1133"/>
      </w:tblGrid>
      <w:tr w:rsidR="0021644A" w14:paraId="200330B8" w14:textId="77777777">
        <w:trPr>
          <w:trHeight w:val="3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824B" w14:textId="77777777" w:rsidR="0021644A" w:rsidRDefault="00CE3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L.p.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2D7F" w14:textId="77777777" w:rsidR="0021644A" w:rsidRDefault="00CE3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Liczba hospitowanych studentów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2819" w14:textId="77777777" w:rsidR="0021644A" w:rsidRDefault="00CE3365">
            <w:pPr>
              <w:jc w:val="center"/>
              <w:rPr>
                <w:color w:val="000000"/>
              </w:rPr>
            </w:pPr>
            <w:r>
              <w:t>Nazwa miejsca realizacji praktyki zawodowej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FB14" w14:textId="77777777" w:rsidR="0021644A" w:rsidRDefault="00CE3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Data hospitacji</w:t>
            </w:r>
          </w:p>
        </w:tc>
      </w:tr>
      <w:tr w:rsidR="0021644A" w14:paraId="669AC8A9" w14:textId="77777777">
        <w:trPr>
          <w:trHeight w:val="3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BF76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E9AF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3EB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13F1" w14:textId="77777777" w:rsidR="0021644A" w:rsidRDefault="0021644A">
            <w:pPr>
              <w:rPr>
                <w:color w:val="000000"/>
              </w:rPr>
            </w:pPr>
          </w:p>
        </w:tc>
      </w:tr>
      <w:tr w:rsidR="0021644A" w14:paraId="1E2D7CB8" w14:textId="77777777">
        <w:trPr>
          <w:trHeight w:val="3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D981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0919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D8C1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2155" w14:textId="77777777" w:rsidR="0021644A" w:rsidRDefault="0021644A">
            <w:pPr>
              <w:rPr>
                <w:color w:val="000000"/>
              </w:rPr>
            </w:pPr>
          </w:p>
        </w:tc>
      </w:tr>
      <w:tr w:rsidR="0021644A" w14:paraId="12769A13" w14:textId="77777777">
        <w:trPr>
          <w:trHeight w:val="3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5338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63E9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AFF1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A9A3" w14:textId="77777777" w:rsidR="0021644A" w:rsidRDefault="0021644A">
            <w:pPr>
              <w:rPr>
                <w:color w:val="000000"/>
              </w:rPr>
            </w:pPr>
          </w:p>
        </w:tc>
      </w:tr>
      <w:tr w:rsidR="0021644A" w14:paraId="297F3650" w14:textId="77777777">
        <w:trPr>
          <w:trHeight w:val="3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85CB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B41C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5749" w14:textId="77777777" w:rsidR="0021644A" w:rsidRDefault="0021644A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5F71" w14:textId="77777777" w:rsidR="0021644A" w:rsidRDefault="0021644A">
            <w:pPr>
              <w:rPr>
                <w:color w:val="000000"/>
              </w:rPr>
            </w:pPr>
          </w:p>
        </w:tc>
      </w:tr>
    </w:tbl>
    <w:p w14:paraId="105360C0" w14:textId="77777777" w:rsidR="0021644A" w:rsidRDefault="0021644A"/>
    <w:p w14:paraId="69B35660" w14:textId="77777777" w:rsidR="0021644A" w:rsidRDefault="00CE3365">
      <w:pPr>
        <w:jc w:val="both"/>
      </w:pPr>
      <w:r>
        <w:t>Wnioski/uwagi wynikające z przeprowadzonych hospitacji…………………………………… …………………………………………………………………………………………………...</w:t>
      </w:r>
    </w:p>
    <w:p w14:paraId="20059CA9" w14:textId="77777777" w:rsidR="0021644A" w:rsidRDefault="00CE3365">
      <w:pPr>
        <w:jc w:val="both"/>
      </w:pPr>
      <w:r>
        <w:t>….……………………………………………………………………………………………….…………………………………………………………………………………………………..</w:t>
      </w:r>
    </w:p>
    <w:p w14:paraId="1257B592" w14:textId="77777777" w:rsidR="0021644A" w:rsidRDefault="0021644A">
      <w:pPr>
        <w:rPr>
          <w:rFonts w:ascii="Calibri" w:eastAsiaTheme="minorHAnsi" w:hAnsi="Calibri" w:cs="Calibri"/>
          <w:color w:val="000000"/>
          <w:lang w:eastAsia="en-US"/>
        </w:rPr>
      </w:pPr>
    </w:p>
    <w:p w14:paraId="49DD6207" w14:textId="77777777" w:rsidR="0021644A" w:rsidRDefault="00CE336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Ocena zgodności realizowanych praktyk z założonymi efektami uczenia się zawartymi w </w:t>
      </w:r>
      <w:r>
        <w:t>sylabusie/programie praktyki zawodowej?</w:t>
      </w:r>
      <w:r>
        <w:rPr>
          <w:rFonts w:eastAsiaTheme="minorHAnsi"/>
          <w:lang w:eastAsia="en-US"/>
        </w:rPr>
        <w:t xml:space="preserve"> </w:t>
      </w:r>
      <w:r>
        <w:t>(</w:t>
      </w:r>
      <w:r>
        <w:rPr>
          <w:i/>
        </w:rPr>
        <w:t>skala oceny – niezgodna, częściowo zgodna, w pełni zgodna</w:t>
      </w:r>
      <w:r>
        <w:t>*) ………………………………………………………………………………….</w:t>
      </w:r>
    </w:p>
    <w:p w14:paraId="4D068507" w14:textId="77777777" w:rsidR="0021644A" w:rsidRDefault="0021644A">
      <w:pPr>
        <w:rPr>
          <w:rFonts w:eastAsiaTheme="minorHAnsi"/>
          <w:color w:val="000000"/>
          <w:lang w:eastAsia="en-US"/>
        </w:rPr>
      </w:pPr>
    </w:p>
    <w:p w14:paraId="0E2A3942" w14:textId="77777777" w:rsidR="0021644A" w:rsidRDefault="00CE3365">
      <w:r>
        <w:rPr>
          <w:rFonts w:eastAsiaTheme="minorHAnsi"/>
          <w:color w:val="000000"/>
          <w:lang w:eastAsia="en-US"/>
        </w:rPr>
        <w:t>Uwagi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</w:t>
      </w:r>
    </w:p>
    <w:p w14:paraId="04E3590B" w14:textId="77777777" w:rsidR="0021644A" w:rsidRDefault="0021644A">
      <w:pPr>
        <w:rPr>
          <w:rFonts w:eastAsiaTheme="minorHAnsi"/>
          <w:color w:val="000000"/>
          <w:lang w:eastAsia="en-US"/>
        </w:rPr>
      </w:pPr>
    </w:p>
    <w:p w14:paraId="20DBBA17" w14:textId="77777777" w:rsidR="0021644A" w:rsidRDefault="00CE3365">
      <w:pPr>
        <w:jc w:val="both"/>
      </w:pPr>
      <w:r>
        <w:t>3. Ocena zgodności przydzielanych studentom zadań z programem praktyki zawodowej (</w:t>
      </w:r>
      <w:r>
        <w:rPr>
          <w:i/>
        </w:rPr>
        <w:t>skala oceny – niezgodna, częściowo zgodna, w pełni zgodna</w:t>
      </w:r>
      <w:r>
        <w:t>*)………………………………………</w:t>
      </w:r>
    </w:p>
    <w:p w14:paraId="287EB596" w14:textId="77777777" w:rsidR="0021644A" w:rsidRDefault="0021644A">
      <w:pPr>
        <w:jc w:val="both"/>
      </w:pPr>
    </w:p>
    <w:p w14:paraId="2008FBEF" w14:textId="77777777" w:rsidR="0021644A" w:rsidRDefault="00CE3365">
      <w:r>
        <w:rPr>
          <w:rFonts w:eastAsiaTheme="minorHAnsi"/>
          <w:color w:val="000000"/>
          <w:lang w:eastAsia="en-US"/>
        </w:rPr>
        <w:t>Uwagi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</w:t>
      </w:r>
    </w:p>
    <w:p w14:paraId="13B5BB65" w14:textId="77777777" w:rsidR="0021644A" w:rsidRDefault="0021644A"/>
    <w:p w14:paraId="3DE2D4AE" w14:textId="77777777" w:rsidR="0021644A" w:rsidRDefault="00CE3365">
      <w:r>
        <w:lastRenderedPageBreak/>
        <w:t>4. Ocena wywiązywania się studentów z powierzonych zadań (</w:t>
      </w:r>
      <w:r>
        <w:rPr>
          <w:i/>
        </w:rPr>
        <w:t>skala oceny - słaba, średnia, dobra, bardzo dobra</w:t>
      </w:r>
      <w:r>
        <w:t>**):</w:t>
      </w:r>
    </w:p>
    <w:p w14:paraId="4205D986" w14:textId="77777777" w:rsidR="0021644A" w:rsidRDefault="00CE3365">
      <w:pPr>
        <w:pStyle w:val="Akapitzlist"/>
        <w:numPr>
          <w:ilvl w:val="0"/>
          <w:numId w:val="1"/>
        </w:numPr>
        <w:rPr>
          <w:color w:val="FF0000"/>
        </w:rPr>
      </w:pPr>
      <w:r>
        <w:t>obowiązkowość i zaangażowanie …………………………………………………......</w:t>
      </w:r>
    </w:p>
    <w:p w14:paraId="7576BA00" w14:textId="77777777" w:rsidR="0021644A" w:rsidRDefault="00CE3365">
      <w:pPr>
        <w:pStyle w:val="Akapitzlist"/>
        <w:numPr>
          <w:ilvl w:val="0"/>
          <w:numId w:val="1"/>
        </w:numPr>
        <w:rPr>
          <w:color w:val="FF0000"/>
        </w:rPr>
      </w:pPr>
      <w:r>
        <w:t>samodzielność i organizacja pracy własnej.……………………………………………</w:t>
      </w:r>
    </w:p>
    <w:p w14:paraId="66CA8769" w14:textId="77777777" w:rsidR="0021644A" w:rsidRDefault="00CE3365">
      <w:pPr>
        <w:pStyle w:val="Akapitzlist"/>
        <w:numPr>
          <w:ilvl w:val="0"/>
          <w:numId w:val="1"/>
        </w:numPr>
        <w:rPr>
          <w:color w:val="FF0000"/>
        </w:rPr>
      </w:pPr>
      <w:r>
        <w:t>radzenie sobie w trudnych sytuacjach…………………………………………………</w:t>
      </w:r>
    </w:p>
    <w:p w14:paraId="02B9B944" w14:textId="77777777" w:rsidR="0021644A" w:rsidRDefault="00CE3365">
      <w:pPr>
        <w:pStyle w:val="Akapitzlist"/>
        <w:numPr>
          <w:ilvl w:val="0"/>
          <w:numId w:val="1"/>
        </w:numPr>
        <w:rPr>
          <w:color w:val="FF0000"/>
        </w:rPr>
      </w:pPr>
      <w:r>
        <w:t>przestrzegania przepisów BHP oraz  wewnętrznych regulaminów podmiotu, w którym realizowana jest praktyka …………………………………………………………….</w:t>
      </w:r>
    </w:p>
    <w:p w14:paraId="2A050B52" w14:textId="77777777" w:rsidR="0021644A" w:rsidRDefault="00CE3365">
      <w:r>
        <w:t>Uwagi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900350" w14:textId="77777777" w:rsidR="0021644A" w:rsidRDefault="0021644A"/>
    <w:p w14:paraId="15DBD939" w14:textId="77777777" w:rsidR="0021644A" w:rsidRDefault="00CE3365">
      <w:pPr>
        <w:jc w:val="both"/>
      </w:pPr>
      <w:r>
        <w:t>5. Ocena wywiązywania się organizatora praktyki z obowiązków przyjętych na mocy porozumienia o praktykę zawodową (</w:t>
      </w:r>
      <w:r>
        <w:rPr>
          <w:i/>
        </w:rPr>
        <w:t>skala oceny - słaba, średnia, dobra, bardzo dobra</w:t>
      </w:r>
      <w:r>
        <w:t xml:space="preserve">**): </w:t>
      </w:r>
    </w:p>
    <w:p w14:paraId="2E292C49" w14:textId="77777777" w:rsidR="0021644A" w:rsidRDefault="00CE3365">
      <w:pPr>
        <w:pStyle w:val="Akapitzlist"/>
        <w:numPr>
          <w:ilvl w:val="0"/>
          <w:numId w:val="2"/>
        </w:numPr>
        <w:jc w:val="both"/>
        <w:rPr>
          <w:spacing w:val="-1"/>
        </w:rPr>
      </w:pPr>
      <w:r>
        <w:t>bezpośredni kontakt studentów z opiekunem praktyki z ramienia instytucji ……………</w:t>
      </w:r>
    </w:p>
    <w:p w14:paraId="7C94B86B" w14:textId="77777777" w:rsidR="0021644A" w:rsidRDefault="00CE3365">
      <w:pPr>
        <w:pStyle w:val="Akapitzlist"/>
        <w:numPr>
          <w:ilvl w:val="0"/>
          <w:numId w:val="2"/>
        </w:numPr>
        <w:jc w:val="both"/>
        <w:rPr>
          <w:spacing w:val="-1"/>
        </w:rPr>
      </w:pPr>
      <w:r>
        <w:t>warunki pracy i wyposażenie miejsca praktyki …………………………………………</w:t>
      </w:r>
    </w:p>
    <w:p w14:paraId="7073E125" w14:textId="77777777" w:rsidR="0021644A" w:rsidRDefault="00CE3365">
      <w:pPr>
        <w:pStyle w:val="Akapitzlist"/>
        <w:numPr>
          <w:ilvl w:val="0"/>
          <w:numId w:val="2"/>
        </w:numPr>
        <w:jc w:val="both"/>
        <w:rPr>
          <w:spacing w:val="-1"/>
        </w:rPr>
      </w:pPr>
      <w:r>
        <w:t>możliwość bezpośredniego wykonywania przez studentów określonych czynności praktycznych …………………………………………………………………………..</w:t>
      </w:r>
    </w:p>
    <w:p w14:paraId="28914772" w14:textId="77777777" w:rsidR="0021644A" w:rsidRDefault="00CE3365">
      <w:pPr>
        <w:pStyle w:val="Akapitzlist"/>
        <w:numPr>
          <w:ilvl w:val="0"/>
          <w:numId w:val="2"/>
        </w:numPr>
        <w:jc w:val="both"/>
        <w:rPr>
          <w:spacing w:val="-1"/>
        </w:rPr>
      </w:pPr>
      <w:r>
        <w:t>nadzór nad właściwym wykonywaniem przez studentów powierzonych im zadań ………………………………………………………………………………………….</w:t>
      </w:r>
    </w:p>
    <w:p w14:paraId="686EB5C1" w14:textId="77777777" w:rsidR="0021644A" w:rsidRDefault="0021644A">
      <w:pPr>
        <w:pStyle w:val="Akapitzlist"/>
        <w:jc w:val="both"/>
        <w:rPr>
          <w:color w:val="FF0000"/>
          <w:spacing w:val="-1"/>
        </w:rPr>
      </w:pPr>
    </w:p>
    <w:p w14:paraId="7A3FA90B" w14:textId="77777777" w:rsidR="0021644A" w:rsidRDefault="00CE3365">
      <w:r>
        <w:t>Uwagi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44F577" w14:textId="77777777" w:rsidR="0021644A" w:rsidRDefault="0021644A">
      <w:pPr>
        <w:jc w:val="both"/>
      </w:pPr>
    </w:p>
    <w:p w14:paraId="2B89DAC8" w14:textId="77777777" w:rsidR="0021644A" w:rsidRDefault="0021644A">
      <w:pPr>
        <w:jc w:val="both"/>
      </w:pPr>
    </w:p>
    <w:p w14:paraId="629AEA91" w14:textId="77777777" w:rsidR="0021644A" w:rsidRDefault="00CE3365">
      <w:pPr>
        <w:jc w:val="both"/>
      </w:pPr>
      <w:r>
        <w:t>6. Rekomendacje/sugestie/wnioski opiekuna praktyki dotyczące</w:t>
      </w:r>
      <w:r>
        <w:rPr>
          <w:color w:val="000000"/>
        </w:rPr>
        <w:t xml:space="preserve"> jakości koncepcji i organizacji praktyki zawodowej (wynikające również z analizy studenckiej ankiety oceny efektów praktyki, hospitacji praktyki oraz kontaktów z podmiotem, w którym jest realizowana praktyka zawodowa)</w:t>
      </w:r>
      <w:r>
        <w:t>: …………………………………………………………………………………….</w:t>
      </w:r>
    </w:p>
    <w:p w14:paraId="6C25BA8E" w14:textId="77777777" w:rsidR="0021644A" w:rsidRDefault="00CE336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72B96A" w14:textId="77777777" w:rsidR="0021644A" w:rsidRDefault="0021644A"/>
    <w:p w14:paraId="12402400" w14:textId="77777777" w:rsidR="0021644A" w:rsidRDefault="0021644A"/>
    <w:p w14:paraId="41B1DDA8" w14:textId="77777777" w:rsidR="0021644A" w:rsidRDefault="0021644A">
      <w:pPr>
        <w:rPr>
          <w:rFonts w:ascii="CIDFont+F1" w:eastAsiaTheme="minorHAnsi" w:hAnsi="CIDFont+F1" w:cs="CIDFont+F1"/>
          <w:sz w:val="22"/>
          <w:szCs w:val="22"/>
          <w:lang w:eastAsia="en-US"/>
        </w:rPr>
      </w:pPr>
    </w:p>
    <w:p w14:paraId="5F913EB6" w14:textId="77777777" w:rsidR="0021644A" w:rsidRDefault="0021644A"/>
    <w:p w14:paraId="621FAD4C" w14:textId="77777777" w:rsidR="0021644A" w:rsidRDefault="0021644A">
      <w:pPr>
        <w:pStyle w:val="Tekstpodstawowy"/>
        <w:spacing w:after="0"/>
        <w:rPr>
          <w:sz w:val="18"/>
          <w:szCs w:val="18"/>
        </w:rPr>
      </w:pPr>
    </w:p>
    <w:p w14:paraId="74482D00" w14:textId="77777777" w:rsidR="0021644A" w:rsidRDefault="00CE3365">
      <w:pPr>
        <w:pStyle w:val="Tekstpodstawowy"/>
        <w:spacing w:after="0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</w:t>
      </w:r>
      <w:r>
        <w:rPr>
          <w:sz w:val="18"/>
          <w:szCs w:val="18"/>
        </w:rPr>
        <w:tab/>
        <w:t xml:space="preserve">                                                        ................................................................................ </w:t>
      </w:r>
    </w:p>
    <w:p w14:paraId="0FF34486" w14:textId="77777777" w:rsidR="0021644A" w:rsidRDefault="00CE3365">
      <w:pPr>
        <w:pStyle w:val="Tekstpodstawowy"/>
        <w:spacing w:after="0"/>
        <w:ind w:left="3540" w:hanging="3540"/>
        <w:rPr>
          <w:sz w:val="18"/>
          <w:szCs w:val="18"/>
        </w:rPr>
      </w:pPr>
      <w:r>
        <w:rPr>
          <w:sz w:val="18"/>
          <w:szCs w:val="18"/>
        </w:rPr>
        <w:t xml:space="preserve">          (miejscowość, data)</w:t>
      </w:r>
      <w:r>
        <w:rPr>
          <w:sz w:val="18"/>
          <w:szCs w:val="18"/>
        </w:rPr>
        <w:tab/>
        <w:t xml:space="preserve">                                                (podpis kierunkowego opiekuna praktyk)</w:t>
      </w:r>
    </w:p>
    <w:p w14:paraId="02989556" w14:textId="77777777" w:rsidR="0021644A" w:rsidRDefault="0021644A"/>
    <w:p w14:paraId="32A5B0C0" w14:textId="77777777" w:rsidR="0021644A" w:rsidRDefault="0021644A"/>
    <w:p w14:paraId="197A8B8C" w14:textId="77777777" w:rsidR="0021644A" w:rsidRDefault="0021644A"/>
    <w:p w14:paraId="0D484384" w14:textId="77777777" w:rsidR="0021644A" w:rsidRDefault="0021644A"/>
    <w:p w14:paraId="2852E7A3" w14:textId="77777777" w:rsidR="0021644A" w:rsidRDefault="0021644A"/>
    <w:p w14:paraId="0F8D1309" w14:textId="77777777" w:rsidR="0021644A" w:rsidRDefault="0021644A"/>
    <w:p w14:paraId="32200A4D" w14:textId="77777777" w:rsidR="0021644A" w:rsidRDefault="0021644A"/>
    <w:p w14:paraId="1237F122" w14:textId="77777777" w:rsidR="0021644A" w:rsidRDefault="0021644A"/>
    <w:p w14:paraId="072A71EF" w14:textId="77777777" w:rsidR="0021644A" w:rsidRDefault="0021644A"/>
    <w:p w14:paraId="0261835E" w14:textId="77777777" w:rsidR="0021644A" w:rsidRDefault="0021644A"/>
    <w:p w14:paraId="71F960B2" w14:textId="77777777" w:rsidR="0021644A" w:rsidRDefault="0021644A"/>
    <w:p w14:paraId="06FF8BAC" w14:textId="77777777" w:rsidR="0021644A" w:rsidRDefault="00CE3365">
      <w:pPr>
        <w:rPr>
          <w:sz w:val="20"/>
          <w:szCs w:val="20"/>
        </w:rPr>
      </w:pPr>
      <w:r>
        <w:rPr>
          <w:sz w:val="20"/>
          <w:szCs w:val="20"/>
        </w:rPr>
        <w:t>*w przypadku ocen</w:t>
      </w:r>
      <w:r>
        <w:rPr>
          <w:i/>
          <w:sz w:val="20"/>
          <w:szCs w:val="20"/>
        </w:rPr>
        <w:t xml:space="preserve"> niezgodna, częściowo zgodna, </w:t>
      </w:r>
      <w:r>
        <w:rPr>
          <w:sz w:val="20"/>
          <w:szCs w:val="20"/>
        </w:rPr>
        <w:t>proszę podać krótki opis/wyjaśnienie w uwagach</w:t>
      </w:r>
    </w:p>
    <w:p w14:paraId="149E0B65" w14:textId="77777777" w:rsidR="0021644A" w:rsidRDefault="00CE3365">
      <w:pPr>
        <w:rPr>
          <w:sz w:val="20"/>
          <w:szCs w:val="20"/>
        </w:rPr>
      </w:pPr>
      <w:r>
        <w:rPr>
          <w:sz w:val="20"/>
          <w:szCs w:val="20"/>
        </w:rPr>
        <w:t>**w przypadku oceny</w:t>
      </w:r>
      <w:r>
        <w:rPr>
          <w:i/>
          <w:sz w:val="20"/>
          <w:szCs w:val="20"/>
        </w:rPr>
        <w:t xml:space="preserve"> słaba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średnia</w:t>
      </w:r>
      <w:r>
        <w:rPr>
          <w:sz w:val="20"/>
          <w:szCs w:val="20"/>
        </w:rPr>
        <w:t>, proszę podać krótki opis/wyjaśnienie w uwagach</w:t>
      </w:r>
    </w:p>
    <w:sectPr w:rsidR="0021644A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991"/>
    <w:multiLevelType w:val="multilevel"/>
    <w:tmpl w:val="079411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84501C"/>
    <w:multiLevelType w:val="multilevel"/>
    <w:tmpl w:val="FBE88D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393E29"/>
    <w:multiLevelType w:val="multilevel"/>
    <w:tmpl w:val="D4A2C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4A"/>
    <w:rsid w:val="00076F41"/>
    <w:rsid w:val="0021644A"/>
    <w:rsid w:val="00687678"/>
    <w:rsid w:val="00A21146"/>
    <w:rsid w:val="00A540DE"/>
    <w:rsid w:val="00C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6521"/>
  <w15:docId w15:val="{11FA3AEB-35D0-4D95-99DF-CDCAE678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F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9532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62E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qFormat/>
    <w:rsid w:val="00C759C6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A62E27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Akapitzlist">
    <w:name w:val="List Paragraph"/>
    <w:basedOn w:val="Normalny"/>
    <w:uiPriority w:val="34"/>
    <w:qFormat/>
    <w:rsid w:val="00BE2F1E"/>
    <w:pPr>
      <w:ind w:left="720"/>
      <w:contextualSpacing/>
    </w:pPr>
  </w:style>
  <w:style w:type="paragraph" w:customStyle="1" w:styleId="Default">
    <w:name w:val="Default"/>
    <w:qFormat/>
    <w:rsid w:val="00A80BC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qFormat/>
    <w:rsid w:val="0095329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Więcław</dc:creator>
  <dc:description/>
  <cp:lastModifiedBy>Sylwia Popławska</cp:lastModifiedBy>
  <cp:revision>4</cp:revision>
  <dcterms:created xsi:type="dcterms:W3CDTF">2024-11-12T13:37:00Z</dcterms:created>
  <dcterms:modified xsi:type="dcterms:W3CDTF">2024-11-12T14:02:00Z</dcterms:modified>
  <dc:language>pl-PL</dc:language>
</cp:coreProperties>
</file>